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3780"/>
        <w:gridCol w:w="3780"/>
      </w:tblGrid>
      <w:tr w:rsidR="00C41E3B" w:rsidRPr="00F46E12" w:rsidTr="00E05A40">
        <w:tc>
          <w:tcPr>
            <w:tcW w:w="343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Student Name: ____________</w:t>
            </w:r>
          </w:p>
        </w:tc>
        <w:tc>
          <w:tcPr>
            <w:tcW w:w="3780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Roll no: _________________</w:t>
            </w:r>
          </w:p>
        </w:tc>
        <w:tc>
          <w:tcPr>
            <w:tcW w:w="3780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Date: _____/_____/_____</w:t>
            </w:r>
          </w:p>
        </w:tc>
      </w:tr>
      <w:tr w:rsidR="00C41E3B" w:rsidRPr="00F46E12" w:rsidTr="00E05A40">
        <w:tc>
          <w:tcPr>
            <w:tcW w:w="343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Chemistry: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کیمسٹری</w:t>
            </w:r>
          </w:p>
        </w:tc>
        <w:tc>
          <w:tcPr>
            <w:tcW w:w="3780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Total Marks: 60</w:t>
            </w:r>
          </w:p>
        </w:tc>
        <w:tc>
          <w:tcPr>
            <w:tcW w:w="3780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Obtained Marks: </w:t>
            </w:r>
          </w:p>
        </w:tc>
      </w:tr>
    </w:tbl>
    <w:p w:rsidR="00C41E3B" w:rsidRPr="00F46E12" w:rsidRDefault="00C41E3B" w:rsidP="00C41E3B">
      <w:pPr>
        <w:rPr>
          <w:rFonts w:ascii="Jameel Noori Nastaleeq" w:hAnsi="Jameel Noori Nastaleeq" w:cs="Jameel Noori Nastaleeq"/>
          <w:sz w:val="24"/>
          <w:szCs w:val="24"/>
        </w:rPr>
      </w:pPr>
    </w:p>
    <w:p w:rsidR="00C41E3B" w:rsidRPr="00F46E12" w:rsidRDefault="00916C29" w:rsidP="00C41E3B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>2</w:t>
      </w:r>
      <w:r w:rsidRPr="00F46E12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nd</w:t>
      </w:r>
      <w:r w:rsidR="00C41E3B"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Half Book</w:t>
      </w:r>
    </w:p>
    <w:p w:rsidR="00C41E3B" w:rsidRPr="00F46E12" w:rsidRDefault="00C41E3B" w:rsidP="00C41E3B">
      <w:pPr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>OBJECTIVE PORTION</w:t>
      </w:r>
    </w:p>
    <w:tbl>
      <w:tblPr>
        <w:tblStyle w:val="TableGrid"/>
        <w:tblW w:w="0" w:type="auto"/>
        <w:tblLook w:val="04A0"/>
      </w:tblPr>
      <w:tblGrid>
        <w:gridCol w:w="591"/>
        <w:gridCol w:w="270"/>
        <w:gridCol w:w="1976"/>
        <w:gridCol w:w="500"/>
        <w:gridCol w:w="2210"/>
        <w:gridCol w:w="534"/>
        <w:gridCol w:w="2174"/>
        <w:gridCol w:w="481"/>
        <w:gridCol w:w="1408"/>
        <w:gridCol w:w="359"/>
        <w:gridCol w:w="513"/>
      </w:tblGrid>
      <w:tr w:rsidR="00C41E3B" w:rsidRPr="00F46E12" w:rsidTr="007E711B">
        <w:tc>
          <w:tcPr>
            <w:tcW w:w="861" w:type="dxa"/>
            <w:gridSpan w:val="2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Qno.1</w:t>
            </w:r>
          </w:p>
        </w:tc>
        <w:tc>
          <w:tcPr>
            <w:tcW w:w="4686" w:type="dxa"/>
            <w:gridSpan w:val="3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Circle the correct option.  12 x 1 = 12 Marks</w:t>
            </w:r>
          </w:p>
        </w:tc>
        <w:tc>
          <w:tcPr>
            <w:tcW w:w="4597" w:type="dxa"/>
            <w:gridSpan w:val="4"/>
          </w:tcPr>
          <w:p w:rsidR="00C41E3B" w:rsidRPr="00F46E12" w:rsidRDefault="00C41E3B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درست جواب کے گرد دائرہ لگائیں۔</w:t>
            </w:r>
          </w:p>
        </w:tc>
        <w:tc>
          <w:tcPr>
            <w:tcW w:w="872" w:type="dxa"/>
            <w:gridSpan w:val="2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Density of gas increases when its: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گیس کی ڈینسٹی بڑھتی ہے جب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:</w:t>
            </w:r>
          </w:p>
        </w:tc>
        <w:tc>
          <w:tcPr>
            <w:tcW w:w="513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Temperature increases</w:t>
            </w:r>
          </w:p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ٹمپریچر بڑھتا ہے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B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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Pressure increases</w:t>
            </w:r>
          </w:p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پریشر بڑھتا ہے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C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Volume is kept constant</w:t>
            </w:r>
          </w:p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والیم کونسٹنٹ رکھا جاتا ہے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D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None of these</w:t>
            </w:r>
          </w:p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ان میں سے کوئی نہیں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The constant factor is Boyle's law is :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بوائل کے قانون میں مستقل رکھے جانے والا فیکٹر ہے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:</w:t>
            </w:r>
          </w:p>
        </w:tc>
        <w:tc>
          <w:tcPr>
            <w:tcW w:w="513" w:type="dxa"/>
          </w:tcPr>
          <w:p w:rsidR="007E711B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Volume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والیم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Pressure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پریشر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Temperature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ٹمپر یچر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Mole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مول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 Boiling point of Acetic acid is: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ایسیٹک ای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ڈ کا بوائلنگ پوائنٹ ہے</w:t>
            </w:r>
          </w:p>
        </w:tc>
        <w:tc>
          <w:tcPr>
            <w:tcW w:w="513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118°C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128°C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100°C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180°C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Which thing is water soluble?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کون سی شے پانی میں حل پذیر ہے؟</w:t>
            </w:r>
          </w:p>
        </w:tc>
        <w:tc>
          <w:tcPr>
            <w:tcW w:w="513" w:type="dxa"/>
          </w:tcPr>
          <w:p w:rsidR="007E711B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Naphthalene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نیفتھین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B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Paints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پینٹس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C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Butter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مکھن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D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Sugar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چینی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 Which one of the following is example of a colloid?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درج ذیل میں سے کو نسی کو لا ئیذز کی مشا ل ہے:</w:t>
            </w:r>
          </w:p>
        </w:tc>
        <w:tc>
          <w:tcPr>
            <w:tcW w:w="513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Starch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سٹا ر چ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Paints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پینٹس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Milk of magnesia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ملک آف میگنیشیا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Chalk in water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پا نی میں چا ک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4956" w:type="dxa"/>
            <w:gridSpan w:val="4"/>
          </w:tcPr>
          <w:p w:rsidR="007E711B" w:rsidRPr="00F46E12" w:rsidRDefault="007E711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Molarity is the number of moles solute dissolved in 100 grams of solution is called:</w:t>
            </w:r>
          </w:p>
        </w:tc>
        <w:tc>
          <w:tcPr>
            <w:tcW w:w="4956" w:type="dxa"/>
            <w:gridSpan w:val="5"/>
          </w:tcPr>
          <w:p w:rsidR="007E711B" w:rsidRPr="00F46E12" w:rsidRDefault="007E711B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محلو ل بنا نے کے لیے کتنا گلو کو ز در کا ر ہو گا جبکہ گلو کو ز کی فی صد مقد ا ر20 ہو گئی</w:t>
            </w:r>
            <w:r w:rsidRPr="00F46E12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1dm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  <w:lang w:bidi="ur-PK"/>
              </w:rPr>
              <w:t>3</w:t>
            </w:r>
          </w:p>
        </w:tc>
        <w:tc>
          <w:tcPr>
            <w:tcW w:w="513" w:type="dxa"/>
          </w:tcPr>
          <w:p w:rsidR="007E711B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</w:t>
            </w:r>
            <w:r w:rsidR="007E711B"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)</w:t>
            </w:r>
          </w:p>
        </w:tc>
      </w:tr>
      <w:tr w:rsidR="007E711B" w:rsidRPr="00F46E12" w:rsidTr="007E711B">
        <w:tc>
          <w:tcPr>
            <w:tcW w:w="591" w:type="dxa"/>
          </w:tcPr>
          <w:p w:rsidR="007E711B" w:rsidRPr="00B70337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 kg of solution</w:t>
            </w:r>
          </w:p>
        </w:tc>
        <w:tc>
          <w:tcPr>
            <w:tcW w:w="50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100g of solvent</w:t>
            </w:r>
          </w:p>
        </w:tc>
        <w:tc>
          <w:tcPr>
            <w:tcW w:w="53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1dm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3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of solvent</w:t>
            </w:r>
          </w:p>
        </w:tc>
        <w:tc>
          <w:tcPr>
            <w:tcW w:w="481" w:type="dxa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7E711B" w:rsidRPr="00F46E12" w:rsidRDefault="007E711B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1dm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3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of solution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The valiancy of Iron in Fez (SO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is: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4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Formation of water from hydrogen and oxygen is: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Acid base reaction</w:t>
            </w:r>
          </w:p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سا س کا ری ا یکشن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Redox reaction</w:t>
            </w:r>
          </w:p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 یڈ ا کس ری ا یکشن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Neutralization</w:t>
            </w:r>
          </w:p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نیو ٹر لا ئز یشن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Decomposition</w:t>
            </w:r>
          </w:p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تحلیل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Which one is strong electrolyte?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کونسا ایک طاقتور الیکٹرولائٹ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ہے</w:t>
            </w: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9)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Sugar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چینی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Sodium chloride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سوڈیم کلورائیڈ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Benzene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بنز ین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Acetic Acid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ایسیٹک ایسڈ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Which metals floats on water?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کو نسی میٹل پا نی پر تیر تی ہے؟</w:t>
            </w: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10)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lastRenderedPageBreak/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Calcium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کیلشیم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Magnesium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میگنیشیم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Sodium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سو ڈ یم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Potassium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پو ٹا شیم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11)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The precious metal is: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سب سے قیمتی میٹل ہے:</w:t>
            </w: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11</w:t>
            </w:r>
            <w:r w:rsidR="002D286C"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Iron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آ ئر ن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Platinum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پلا ٹینم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Silver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سلو ر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Aluminum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یلو مینم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4956" w:type="dxa"/>
            <w:gridSpan w:val="4"/>
          </w:tcPr>
          <w:p w:rsidR="002D286C" w:rsidRPr="00F46E12" w:rsidRDefault="002D286C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Which is non-metal?</w:t>
            </w:r>
          </w:p>
        </w:tc>
        <w:tc>
          <w:tcPr>
            <w:tcW w:w="4956" w:type="dxa"/>
            <w:gridSpan w:val="5"/>
          </w:tcPr>
          <w:p w:rsidR="002D286C" w:rsidRPr="00F46E12" w:rsidRDefault="002D286C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کو نسی ا یک نا ن میٹل ہے ؟</w:t>
            </w:r>
          </w:p>
        </w:tc>
        <w:tc>
          <w:tcPr>
            <w:tcW w:w="513" w:type="dxa"/>
          </w:tcPr>
          <w:p w:rsidR="002D286C" w:rsidRPr="00F46E12" w:rsidRDefault="00F262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12</w:t>
            </w:r>
            <w:r w:rsidR="002D286C"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)</w:t>
            </w:r>
          </w:p>
        </w:tc>
      </w:tr>
      <w:tr w:rsidR="002D286C" w:rsidRPr="00F46E12" w:rsidTr="007E711B">
        <w:tc>
          <w:tcPr>
            <w:tcW w:w="591" w:type="dxa"/>
          </w:tcPr>
          <w:p w:rsidR="002D286C" w:rsidRPr="00B70337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70337">
              <w:rPr>
                <w:rFonts w:ascii="Jameel Noori Nastaleeq" w:hAnsi="Jameel Noori Nastaleeq" w:cs="Jameel Noori Nastaleeq"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Li</w:t>
            </w:r>
          </w:p>
        </w:tc>
        <w:tc>
          <w:tcPr>
            <w:tcW w:w="50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</w:p>
        </w:tc>
        <w:tc>
          <w:tcPr>
            <w:tcW w:w="53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Na</w:t>
            </w:r>
          </w:p>
        </w:tc>
        <w:tc>
          <w:tcPr>
            <w:tcW w:w="481" w:type="dxa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2D286C" w:rsidRPr="00F46E12" w:rsidRDefault="002D286C" w:rsidP="00B7033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</w:p>
        </w:tc>
      </w:tr>
    </w:tbl>
    <w:p w:rsidR="00C41E3B" w:rsidRPr="00F46E12" w:rsidRDefault="00C41E3B" w:rsidP="00C41E3B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</w:p>
    <w:p w:rsidR="00C41E3B" w:rsidRPr="00F46E12" w:rsidRDefault="00C41E3B" w:rsidP="00C41E3B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>SUBJECTIVE PORTION</w:t>
      </w:r>
    </w:p>
    <w:p w:rsidR="00C41E3B" w:rsidRPr="00F46E12" w:rsidRDefault="00C41E3B" w:rsidP="00C41E3B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>Part-I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C41E3B" w:rsidRPr="00F46E12" w:rsidTr="00E05A40">
        <w:tc>
          <w:tcPr>
            <w:tcW w:w="861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0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any five questions.</w:t>
            </w:r>
          </w:p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C41E3B" w:rsidRPr="00F46E12" w:rsidRDefault="00C41E3B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2: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is Charles's law? Write its equation.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چارلس لاء کی تعریف کریں۔ اسکی مساوات لکھیں۔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Convert -45° C to Kelvin scale.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45</w:t>
            </w:r>
            <m:oMath>
              <m:r>
                <w:rPr>
                  <w:rFonts w:ascii="Jameel Noori Nastaleeq" w:hAnsi="Jameel Noori Nastaleeq" w:cs="Times New Roman"/>
                  <w:sz w:val="24"/>
                  <w:szCs w:val="24"/>
                  <w:rtl/>
                  <w:lang w:bidi="ur-PK"/>
                </w:rPr>
                <m:t>℃</m:t>
              </m:r>
            </m:oMath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 کیلون ٹمپریچر میں تبدیل کریں۔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Why drops of rain fall downward?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بارش کے قطرات نیچے کی طرف کیوں کرتے ہیں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Differentiate between boiling and melting point.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بوائلنگ پوائنٹ اور میلٹنگ پوائنٹ کے میں کیا فرق ہے؟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Unsaturated solution.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ان سیچوریٹیڈ سلوشن کی تعریف لکھیں۔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Why water is called universal solvent?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پانی کو یونیورسل سالوینٹ کیوں کہتے ہیں؟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 What is general principle of solubility?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سولو سیلیٹی کا عام طور پر کیا اصول ہے؟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molar solution and give an example.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 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ایک مولر سلوشن کی تعریف کریں اور مثال دیں۔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any five questions.</w:t>
            </w:r>
          </w:p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نمبر3: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Dete</w:t>
            </w:r>
            <w:r w:rsidR="003E12BB">
              <w:rPr>
                <w:rFonts w:ascii="Jameel Noori Nastaleeq" w:hAnsi="Jameel Noori Nastaleeq" w:cs="Jameel Noori Nastaleeq"/>
                <w:sz w:val="24"/>
                <w:szCs w:val="24"/>
              </w:rPr>
              <w:t>rmine the oxidation number of Mn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in KMnO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:</w:t>
            </w:r>
          </w:p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Mn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میں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KMnO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کا آکسیڈیشن نمبر معلوم کریں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Write any two rules for assigning oxidation number.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آکسیڈیشن نمبر تفویض کرنے کے کوئی سے دو اصول لکھیں۔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are electrolytic cells?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الیکٹرولیٹک سیلز کیا ہوتے ہیں؟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corrosion.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کروژن کی تعریف لکھیں۔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Write two properties of platinum.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پلا ٹینیم کی دو خصو صیا ت لکھیں</w:t>
            </w:r>
            <w:r w:rsidRPr="00F46E12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Why do non-metals accept electron readily?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نا ن میٹلز ا لیکٹر و ن کیو ں حا صل کر تی ہیں؟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Why nitrogen is necessary for safety of life on earth?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ز مین پر ز ند گی کی حفا ظت کے لیے نا ئٹر و جن کیو ں ضر و ر ی ہے؟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Write down chemical reaction of sodium with H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and Cl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 ئیڈ ر و جن اور کلو ر ین کا سو ڈیم کے سا تھ ری ا یکشن تحریر کر یں</w:t>
            </w:r>
            <w:r w:rsidRPr="00F46E12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any five questions.</w:t>
            </w:r>
          </w:p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5 x 2 = 10 Marks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lastRenderedPageBreak/>
              <w:t xml:space="preserve">مندرجہ ذیل میں سے کوئی سے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نمبر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lastRenderedPageBreak/>
              <w:t>3: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1)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Convert - 30°C to K unit.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30°C-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K 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یونٹ میں تبدیل کریں۔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Is the Boyle's law applicable to liquids? Give reason.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کیا بوائل کا قانون مانعات کے لیئے بھی موزوں ہے؟ وجہ بیان کریں۔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solution with example.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سلوشن کی مثال کے ساتھ تعریف کریں۔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How much account of KOH required to form 1 molar solution?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 KOH</w:t>
            </w: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 کتنی مقدار ایک مولر سلوشن بنانے کے لیے درکار ہوگی؟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Oxidation in terms of oxygen with an example.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آکسیجن کے لحاظ سے آکسیڈیشن کی تعریف کریں اور مثال دیں۔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Write two uses of Redox reactions in daily life.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روز مرہ زندگی میں ریڈ اکیس ری ایکشنز کے دو استعمالات لکھیں۔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do you know about the oxidizing characteristics of halogens?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ہیلو جینز کے آ کسا ئڈ ا ئز نگ خو اص کے با ر ے میں آ پ کیا جا نتے ہیں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2D2069" w:rsidRPr="00F46E12" w:rsidTr="00E05A40">
        <w:tc>
          <w:tcPr>
            <w:tcW w:w="861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is the importance of oxygen and carbon dioxide for plants and animals?</w:t>
            </w:r>
          </w:p>
        </w:tc>
        <w:tc>
          <w:tcPr>
            <w:tcW w:w="4619" w:type="dxa"/>
          </w:tcPr>
          <w:p w:rsidR="002D2069" w:rsidRPr="00F46E12" w:rsidRDefault="002D206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آ کسیجن اور کا ر بن ڈا ئی آ کسا ئڈکی جا نو رو ں اور پو دو ں کے لیے کیا ا ہمیت ہے ؟</w:t>
            </w:r>
          </w:p>
        </w:tc>
        <w:tc>
          <w:tcPr>
            <w:tcW w:w="828" w:type="dxa"/>
          </w:tcPr>
          <w:p w:rsidR="002D2069" w:rsidRPr="00F46E12" w:rsidRDefault="002D2069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</w:tbl>
    <w:p w:rsidR="00C41E3B" w:rsidRPr="00F46E12" w:rsidRDefault="00C41E3B" w:rsidP="00C41E3B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C41E3B" w:rsidRPr="00F46E12" w:rsidRDefault="00C41E3B" w:rsidP="00C41E3B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F46E12">
        <w:rPr>
          <w:rFonts w:ascii="Jameel Noori Nastaleeq" w:hAnsi="Jameel Noori Nastaleeq" w:cs="Jameel Noori Nastaleeq"/>
          <w:b/>
          <w:bCs/>
          <w:sz w:val="24"/>
          <w:szCs w:val="24"/>
        </w:rPr>
        <w:t>Part-II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C41E3B" w:rsidRPr="00F46E12" w:rsidTr="00E05A40">
        <w:tc>
          <w:tcPr>
            <w:tcW w:w="861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Note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0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Write detailed answers Attempt any Two questions. </w:t>
            </w:r>
          </w:p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 + 5 = 9 x 2 = 18</w:t>
            </w:r>
          </w:p>
        </w:tc>
        <w:tc>
          <w:tcPr>
            <w:tcW w:w="4619" w:type="dxa"/>
          </w:tcPr>
          <w:p w:rsidR="00C41E3B" w:rsidRPr="00F46E12" w:rsidRDefault="00C41E3B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مندرجہ ذیل میں سے کوئی سے دو سوالات کے تفصیلاََ جوابات تحریر کریں۔</w:t>
            </w:r>
          </w:p>
        </w:tc>
        <w:tc>
          <w:tcPr>
            <w:tcW w:w="828" w:type="dxa"/>
          </w:tcPr>
          <w:p w:rsidR="00C41E3B" w:rsidRPr="00F46E12" w:rsidRDefault="00C41E3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:نوٹ</w:t>
            </w:r>
          </w:p>
        </w:tc>
      </w:tr>
      <w:tr w:rsidR="00F46E12" w:rsidRPr="00F46E12" w:rsidTr="00E05A40">
        <w:tc>
          <w:tcPr>
            <w:tcW w:w="861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70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is Charles law? Derive its formula.</w:t>
            </w:r>
          </w:p>
        </w:tc>
        <w:tc>
          <w:tcPr>
            <w:tcW w:w="4619" w:type="dxa"/>
          </w:tcPr>
          <w:p w:rsidR="00F46E12" w:rsidRPr="00F46E12" w:rsidRDefault="00F46E12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چارلس کا قانون کیا ہے؟ اس کا فارمولا اخذ کریں۔</w:t>
            </w:r>
          </w:p>
        </w:tc>
        <w:tc>
          <w:tcPr>
            <w:tcW w:w="82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</w:tr>
      <w:tr w:rsidR="00F46E12" w:rsidRPr="00F46E12" w:rsidTr="00E05A40">
        <w:tc>
          <w:tcPr>
            <w:tcW w:w="861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solutions and explain its types.</w:t>
            </w:r>
          </w:p>
        </w:tc>
        <w:tc>
          <w:tcPr>
            <w:tcW w:w="4619" w:type="dxa"/>
          </w:tcPr>
          <w:p w:rsidR="00F46E12" w:rsidRPr="00F46E12" w:rsidRDefault="00F46E12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سلوشن سے کیا مراد ہے؟ سلوشن کی اقسام کی وضاحت کریں۔</w:t>
            </w:r>
          </w:p>
        </w:tc>
        <w:tc>
          <w:tcPr>
            <w:tcW w:w="82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F46E12" w:rsidRPr="00F46E12" w:rsidTr="00E05A40">
        <w:tc>
          <w:tcPr>
            <w:tcW w:w="861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  <w:tc>
          <w:tcPr>
            <w:tcW w:w="470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solubility. Give the general principles of solubility.</w:t>
            </w:r>
          </w:p>
        </w:tc>
        <w:tc>
          <w:tcPr>
            <w:tcW w:w="4619" w:type="dxa"/>
          </w:tcPr>
          <w:p w:rsidR="00F46E12" w:rsidRPr="00F46E12" w:rsidRDefault="00F46E12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سولیو بیلٹی کی تعریف کریں۔ سولیو بیلٹی کے عمومی اصول تحریر کریں۔</w:t>
            </w:r>
          </w:p>
        </w:tc>
        <w:tc>
          <w:tcPr>
            <w:tcW w:w="82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</w:tr>
      <w:tr w:rsidR="00F46E12" w:rsidRPr="00F46E12" w:rsidTr="00E05A40">
        <w:tc>
          <w:tcPr>
            <w:tcW w:w="861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Define electroplating and describe electroplating of Zinc and Tin.</w:t>
            </w:r>
          </w:p>
        </w:tc>
        <w:tc>
          <w:tcPr>
            <w:tcW w:w="4619" w:type="dxa"/>
          </w:tcPr>
          <w:p w:rsidR="00F46E12" w:rsidRPr="00F46E12" w:rsidRDefault="00F46E12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الیکٹر و پینٹنگ کی تعریف کیجئے نیز زنک اور ٹن کی الیکٹروپلیٹنگ بیان کیجئے۔ </w:t>
            </w:r>
          </w:p>
        </w:tc>
        <w:tc>
          <w:tcPr>
            <w:tcW w:w="828" w:type="dxa"/>
          </w:tcPr>
          <w:p w:rsidR="00F46E12" w:rsidRPr="00F46E12" w:rsidRDefault="00F46E12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3E12BB" w:rsidRPr="00F46E12" w:rsidTr="00E05A40">
        <w:tc>
          <w:tcPr>
            <w:tcW w:w="861" w:type="dxa"/>
          </w:tcPr>
          <w:p w:rsidR="003E12BB" w:rsidRPr="00F46E12" w:rsidRDefault="003E12B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  <w:tc>
          <w:tcPr>
            <w:tcW w:w="4708" w:type="dxa"/>
          </w:tcPr>
          <w:p w:rsidR="003E12BB" w:rsidRPr="00856FC5" w:rsidRDefault="003E12BB" w:rsidP="007514C0">
            <w:pPr>
              <w:rPr>
                <w:rFonts w:ascii="Jameel Noori Nastaleeq" w:hAnsi="Jameel Noori Nastaleeq" w:cs="Jameel Noori Nastaleeq"/>
              </w:rPr>
            </w:pPr>
            <w:r w:rsidRPr="00856FC5">
              <w:rPr>
                <w:rFonts w:ascii="Jameel Noori Nastaleeq" w:hAnsi="Jameel Noori Nastaleeq" w:cs="Jameel Noori Nastaleeq"/>
              </w:rPr>
              <w:t>What is Avogadro's number? How it relates with Mole?</w:t>
            </w:r>
          </w:p>
        </w:tc>
        <w:tc>
          <w:tcPr>
            <w:tcW w:w="4619" w:type="dxa"/>
          </w:tcPr>
          <w:p w:rsidR="003E12BB" w:rsidRPr="00856FC5" w:rsidRDefault="003E12BB" w:rsidP="007514C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856FC5">
              <w:rPr>
                <w:rFonts w:ascii="Jameel Noori Nastaleeq" w:hAnsi="Jameel Noori Nastaleeq" w:cs="Jameel Noori Nastaleeq"/>
                <w:rtl/>
              </w:rPr>
              <w:t>ایو و گیڈرو نمبر کیا ہوتا ہے؟ اس کا مول کے ساتھ کیا تعلق ہے؟</w:t>
            </w:r>
          </w:p>
        </w:tc>
        <w:tc>
          <w:tcPr>
            <w:tcW w:w="828" w:type="dxa"/>
          </w:tcPr>
          <w:p w:rsidR="003E12BB" w:rsidRPr="00F46E12" w:rsidRDefault="003E12B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</w:tr>
      <w:tr w:rsidR="003E12BB" w:rsidRPr="00F46E12" w:rsidTr="00E05A40">
        <w:tc>
          <w:tcPr>
            <w:tcW w:w="861" w:type="dxa"/>
          </w:tcPr>
          <w:p w:rsidR="003E12BB" w:rsidRPr="00F46E12" w:rsidRDefault="003E12B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3E12BB" w:rsidRPr="00F46E12" w:rsidRDefault="003E12BB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</w:rPr>
              <w:t>Write down four / five rules for assigning Oxidation Number to an element.</w:t>
            </w:r>
          </w:p>
        </w:tc>
        <w:tc>
          <w:tcPr>
            <w:tcW w:w="4619" w:type="dxa"/>
          </w:tcPr>
          <w:p w:rsidR="003E12BB" w:rsidRPr="00F46E12" w:rsidRDefault="003E12BB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F46E12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 ایلیمنٹ کو آکسیڈیشن نمبر تفویض کرنے کے چار پانچ اصول کریں۔</w:t>
            </w:r>
          </w:p>
        </w:tc>
        <w:tc>
          <w:tcPr>
            <w:tcW w:w="828" w:type="dxa"/>
          </w:tcPr>
          <w:p w:rsidR="003E12BB" w:rsidRPr="00F46E12" w:rsidRDefault="003E12BB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46E1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</w:tbl>
    <w:p w:rsidR="00C41E3B" w:rsidRPr="00F46E12" w:rsidRDefault="00C41E3B" w:rsidP="00C41E3B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C41E3B" w:rsidRPr="00F46E12" w:rsidRDefault="00C41E3B" w:rsidP="00C41E3B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C41E3B" w:rsidRPr="00F46E12" w:rsidRDefault="00C41E3B" w:rsidP="00C41E3B">
      <w:pPr>
        <w:rPr>
          <w:rFonts w:ascii="Jameel Noori Nastaleeq" w:hAnsi="Jameel Noori Nastaleeq" w:cs="Jameel Noori Nastaleeq"/>
          <w:sz w:val="24"/>
          <w:szCs w:val="24"/>
        </w:rPr>
      </w:pPr>
    </w:p>
    <w:p w:rsidR="00C41E3B" w:rsidRPr="00F46E12" w:rsidRDefault="00C41E3B" w:rsidP="00C41E3B">
      <w:pPr>
        <w:rPr>
          <w:rFonts w:ascii="Jameel Noori Nastaleeq" w:hAnsi="Jameel Noori Nastaleeq" w:cs="Jameel Noori Nastaleeq"/>
          <w:sz w:val="24"/>
          <w:szCs w:val="24"/>
        </w:rPr>
      </w:pPr>
    </w:p>
    <w:p w:rsidR="00C41E3B" w:rsidRPr="00F46E12" w:rsidRDefault="00C41E3B" w:rsidP="00C41E3B">
      <w:pPr>
        <w:rPr>
          <w:rFonts w:ascii="Jameel Noori Nastaleeq" w:hAnsi="Jameel Noori Nastaleeq" w:cs="Jameel Noori Nastaleeq"/>
          <w:sz w:val="24"/>
          <w:szCs w:val="24"/>
        </w:rPr>
      </w:pPr>
    </w:p>
    <w:p w:rsidR="00D10648" w:rsidRPr="00F46E12" w:rsidRDefault="00D10648">
      <w:pPr>
        <w:rPr>
          <w:rFonts w:ascii="Jameel Noori Nastaleeq" w:hAnsi="Jameel Noori Nastaleeq" w:cs="Jameel Noori Nastaleeq"/>
          <w:sz w:val="24"/>
          <w:szCs w:val="24"/>
        </w:rPr>
      </w:pPr>
    </w:p>
    <w:sectPr w:rsidR="00D10648" w:rsidRPr="00F46E12" w:rsidSect="00DB21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8A" w:rsidRDefault="00924F8A" w:rsidP="00D96C2E">
      <w:pPr>
        <w:spacing w:after="0" w:line="240" w:lineRule="auto"/>
      </w:pPr>
      <w:r>
        <w:separator/>
      </w:r>
    </w:p>
  </w:endnote>
  <w:endnote w:type="continuationSeparator" w:id="1">
    <w:p w:rsidR="00924F8A" w:rsidRDefault="00924F8A" w:rsidP="00D9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E" w:rsidRPr="00D96C2E" w:rsidRDefault="00D96C2E" w:rsidP="00D96C2E">
    <w:pPr>
      <w:pStyle w:val="Footer"/>
      <w:jc w:val="center"/>
      <w:rPr>
        <w:b/>
        <w:bCs/>
        <w:color w:val="FF0000"/>
        <w:lang w:bidi="ur-PK"/>
      </w:rPr>
    </w:pPr>
    <w:hyperlink r:id="rId1" w:history="1">
      <w:r w:rsidRPr="00D96C2E">
        <w:rPr>
          <w:rStyle w:val="Hyperlink"/>
          <w:b/>
          <w:bCs/>
          <w:color w:val="FF0000"/>
        </w:rPr>
        <w:t>www.ilmiblog.com</w:t>
      </w:r>
    </w:hyperlink>
    <w:r w:rsidRPr="00D96C2E">
      <w:rPr>
        <w:b/>
        <w:bCs/>
        <w:color w:val="FF0000"/>
      </w:rPr>
      <w:t xml:space="preserve"> </w:t>
    </w:r>
    <w:r w:rsidRPr="00D96C2E">
      <w:rPr>
        <w:b/>
        <w:bCs/>
        <w:color w:val="FF0000"/>
        <w:rtl/>
      </w:rPr>
      <w:t>(علمی بلاگ)</w:t>
    </w:r>
    <w:r w:rsidRPr="00D96C2E">
      <w:rPr>
        <w:b/>
        <w:bCs/>
        <w:color w:val="FF0000"/>
        <w:rtl/>
        <w:lang w:bidi="ur-PK"/>
      </w:rPr>
      <w:t xml:space="preserve"> تمام کلاسز کے چیپٹر وائز، ہاف ، فل بک ٹیسٹ ڈاون لوڈ کریں۔</w:t>
    </w:r>
  </w:p>
  <w:p w:rsidR="00D96C2E" w:rsidRDefault="00D9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8A" w:rsidRDefault="00924F8A" w:rsidP="00D96C2E">
      <w:pPr>
        <w:spacing w:after="0" w:line="240" w:lineRule="auto"/>
      </w:pPr>
      <w:r>
        <w:separator/>
      </w:r>
    </w:p>
  </w:footnote>
  <w:footnote w:type="continuationSeparator" w:id="1">
    <w:p w:rsidR="00924F8A" w:rsidRDefault="00924F8A" w:rsidP="00D96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3B"/>
    <w:rsid w:val="002D2069"/>
    <w:rsid w:val="002D286C"/>
    <w:rsid w:val="003E12BB"/>
    <w:rsid w:val="004232FF"/>
    <w:rsid w:val="006D76D4"/>
    <w:rsid w:val="007E711B"/>
    <w:rsid w:val="00916C29"/>
    <w:rsid w:val="00924F8A"/>
    <w:rsid w:val="00A6596C"/>
    <w:rsid w:val="00B70337"/>
    <w:rsid w:val="00C41E3B"/>
    <w:rsid w:val="00D10648"/>
    <w:rsid w:val="00D96C2E"/>
    <w:rsid w:val="00F262D7"/>
    <w:rsid w:val="00F3092A"/>
    <w:rsid w:val="00F3672A"/>
    <w:rsid w:val="00F4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C2E"/>
  </w:style>
  <w:style w:type="paragraph" w:styleId="Footer">
    <w:name w:val="footer"/>
    <w:basedOn w:val="Normal"/>
    <w:link w:val="FooterChar"/>
    <w:uiPriority w:val="99"/>
    <w:unhideWhenUsed/>
    <w:rsid w:val="00D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E"/>
  </w:style>
  <w:style w:type="character" w:styleId="Hyperlink">
    <w:name w:val="Hyperlink"/>
    <w:basedOn w:val="DefaultParagraphFont"/>
    <w:uiPriority w:val="99"/>
    <w:semiHidden/>
    <w:unhideWhenUsed/>
    <w:rsid w:val="00D96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hp</cp:lastModifiedBy>
  <cp:revision>7</cp:revision>
  <dcterms:created xsi:type="dcterms:W3CDTF">2021-02-23T14:10:00Z</dcterms:created>
  <dcterms:modified xsi:type="dcterms:W3CDTF">2023-03-08T11:50:00Z</dcterms:modified>
</cp:coreProperties>
</file>